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高青县田镇街道办事处</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2012年度政府信息公开工作年度报告</w:t>
      </w:r>
    </w:p>
    <w:p>
      <w:pPr>
        <w:jc w:val="center"/>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田镇街道办事处根据《中华人民共和国政府信息公开条例》（以下简称《条例》）以及高青县人民政府办公室《关于做好2012年政府信息公开工作年度报告编制工作的通知》要求，编制2012年度政府信息公开工作年度报告。本报告统计时限为2012年1月1日至12月31日，全文包括政府信息公开工作概述、政府信息公开的组织领导和制度建设情况、主动公开政府信息以及公开平台建设情况、政府信息公开申请的办理情况、政府信息公开的收费及减免情况、因政府信息公开申请行政复议、提起行政诉讼的情况、政府信息公开保密审查及监督监察情况、所属事业单位信息公开推进情况、政府信息公开工作存在的主要问题和改进情况、其他需要说明的事项等十个部分，通过“高青政务网”（ ）政府信息公开专栏向社会公开。如有疑问，请与高青县田镇街道办事处信息公开领导小组办公室联系。联系电话：0533-6961342邮箱：06961342@163.com</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一、政府信息公开工作概述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2012年，田镇街道认真贯彻落实《条例》精神，按照省、市、县的统一部署，精心组织，坚持以邓小平理论和“三个代表”重要思想为指导，贯彻落实科学发展观，围绕十八大会议有关精神有序推进政府信息公开工作，较好地满足了社会公众获取、利用政府信息的需求。主要情况如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（一）财政性资金公开情况。街道严格按照上级要求，加大财政性资金公开力度，不断完善向社会公开预算的主体、范围和要求，稳妥有序推进财政预信息公开，确保公开透明度。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规划及政府投资项目、行政审批过程公开情况。一是主动公开国民经济和社会发展规划及专项规划、区域规划等相关信息；二是加大政府投资项目和重大建设项目信息公开力度，把公开透明的要求贯穿于投资项目管理、运营的全过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重大公共政策决策过程、政策解读及执行公开情况。街道加大对公共政策的公开力度，及时公开涉及社会公众利益的公共政策和重要事项，包括住房保障、新型农村养老保险、新型农村合作医疗等相关政策。对涉及公众关注度高的规范性文件及时通过方便公众的途径进行政策解读，推动政策落实。</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（四）公共服务类信息公开情况。街道结合工作实际，进一步推进涉及公众性信息的全面及时发布。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二、政府信息公开的组织领导和制度建设情况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街道办事处办事高度重视信息公开工作，成立了由办事处主任任组长，党政办具体承办的政府信息公开领导小组，专门负责政府信息公开和受理信息公开申请。街道严格落实政府信息公开各项工作制度，不断规范完善政府信息公开运作，及时完成政府信息公开情况统计分析，并抓紧建立评议考核保障等相关制度，有效确保了政府信息公开工作的落实。</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三、主动公开政府信息以及公开平台建设情况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（一）主动公开政府信息的情况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我街道办主动公开的信息有信息公开指南、机构概况、内设机构、机构领导、政策法规、规划计划、业务工作、统计数据等9类。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（二）政府信息公开平台建设情况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1、政府网站。市民通过县政府门户网站的“政府信息公开”栏目可查看我街道办主动公开的政府信息。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2、政府信息查阅室。街道党政办公室是我街道办信息查阅室及资料索取点，该科室明确一名工作人员为群众查阅信息服务。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3、其他平台。我街道办通过《高青工作》、“政风行风热线”、“高青新闻”等平台，及时公开需要社会公众广泛知晓的信息。此外，还在街道办公楼内设置了信息告知栏积极公开政府信息。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四、政府信息公开申请的办理情况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截止2012年12月31日本街道未有公民、法人或其他组织提出政府信息公开申请。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五、政府信息公开的收费及减免情况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截止2012年12月31日本街道未有政府信息公开收费及减免情况。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六、因政府信息公开申请行政复议、提起行政诉讼的情况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截止2012年12月31日未发生针对本街道有关政府信息公开申请的行政复议、行政诉讼和有关申诉。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七、政府信息公开保密审查及监督监察情况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（一）保密审查情况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街道办严格按照《高青县政府信息公开保密审查办法（试行）》、《高青县行政机关公文类信息公开审核办法（试行）》开展政府信息保密审查工作。规定所有公开的信息都要进行严格的逐级审批，先由各科室主要负责人审核，再报街道党政办公室审核，然后报分管领导审核，最后报主要领导审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（二）监督检查情况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为使政府信息公开工作落到实处，我街道办通过投诉电话、电子邮箱等方式，广泛听取社会各界的意见和要求，充分发挥社会监督的作用，并积极接受县政府的检查督导。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八、所属事业单位信息公开推进情况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田镇街道办事处目前下辖5个，分别为财审统计所、农业综合服务中心、计生服务站、安全生产监督管理站、社会保障服务中心，目前所属事业单位的信息公开工作正在稳步推进，所涉及的公开信息均由田镇街道办事处统一审核和发布，并接受人民群众的查询和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九、政府信息公开工作存在的主要问题和改进情况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（一）存在的主要问题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2012年，街道信息公开工作虽取得一些成绩，但主动公开政府信息内容与公众的期望还存在一定的差距，公开形式有待进一步拓宽和创新，公开数量有待进一步提高，互动交流有待进一步完善和强化。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（二）改进措施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是加大公开力度，丰富公开形式。完善街道网站，规范政务党务公开栏建设，进一步丰富公开的形式和内容；二是完善互动交流平台。逐步建立能与群众双向互动的网络系统，收集社会各界对政府信息公开工作的意见和建议，正确引导群众依法办事，积极疏导群众不满情绪，增加群众的监督力；三是加强学习和培训。通过开展各类培训班，提高相关工作人员的专业知识和业务能力，不断提升政府信息公开工作的整体水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十、其他需要说明的事项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无其他需要说明的事项。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田镇街道办事处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         2013年1月29日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E15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2021-06-01T08:09:08Z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